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4261DF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 w:rsidRPr="004261DF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 w:rsidRPr="004261DF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B209B5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 w:rsidRPr="004261DF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學期</w:t>
      </w:r>
      <w:r w:rsidR="00DF0BD0" w:rsidRPr="004261DF">
        <w:rPr>
          <w:rFonts w:ascii="標楷體" w:eastAsia="標楷體" w:hAnsi="標楷體" w:hint="eastAsia"/>
          <w:b/>
          <w:sz w:val="26"/>
          <w:szCs w:val="26"/>
        </w:rPr>
        <w:t>三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5A2E9D" w:rsidRPr="004261DF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4261DF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395"/>
        <w:gridCol w:w="163"/>
        <w:gridCol w:w="1628"/>
        <w:gridCol w:w="609"/>
        <w:gridCol w:w="1434"/>
        <w:gridCol w:w="83"/>
        <w:gridCol w:w="2181"/>
        <w:gridCol w:w="2213"/>
        <w:gridCol w:w="1331"/>
      </w:tblGrid>
      <w:tr w:rsidR="00111C40" w:rsidRPr="004261DF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Pr="004261DF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4261DF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4261DF" w:rsidRDefault="0090484C" w:rsidP="008A3824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閱讀</w:t>
            </w:r>
            <w:r w:rsidR="00FA6BAF" w:rsidRPr="004261DF">
              <w:rPr>
                <w:rFonts w:ascii="標楷體" w:eastAsia="標楷體" w:hAnsi="標楷體" w:hint="eastAsia"/>
              </w:rPr>
              <w:t>寫作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Pr="004261DF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4261DF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4261DF" w:rsidRDefault="00DF0BD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三</w:t>
            </w:r>
            <w:r w:rsidR="00724D6A" w:rsidRPr="004261D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4261DF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4261DF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 w:rsidRPr="004261DF">
              <w:rPr>
                <w:rFonts w:ascii="標楷體" w:eastAsia="標楷體" w:hAnsi="標楷體" w:hint="eastAsia"/>
                <w:szCs w:val="24"/>
              </w:rPr>
              <w:t>20</w:t>
            </w:r>
            <w:r w:rsidRPr="004261DF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4261DF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4261DF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4261DF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Pr="004261DF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 w:rsidRPr="004261DF">
              <w:rPr>
                <w:rFonts w:ascii="標楷體" w:eastAsia="標楷體" w:hAnsi="標楷體" w:cs="Segoe UI Emoji"/>
                <w:b/>
                <w:color w:val="FF0000"/>
              </w:rPr>
              <w:t>■</w:t>
            </w: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4261DF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 w:rsidRPr="004261DF">
              <w:rPr>
                <w:rFonts w:ascii="標楷體" w:eastAsia="標楷體" w:hAnsi="標楷體" w:cs="Segoe UI Emoji"/>
                <w:color w:val="FF0000"/>
              </w:rPr>
              <w:t>■</w:t>
            </w:r>
            <w:r w:rsidRPr="004261DF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4261DF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Pr="004261DF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4261DF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4261DF" w:rsidRDefault="00D61F2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文/新住民語文□服務學習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4261DF">
              <w:rPr>
                <w:rFonts w:ascii="標楷體" w:eastAsia="標楷體" w:hAnsi="標楷體" w:hint="eastAsia"/>
                <w:color w:val="FF0000"/>
              </w:rPr>
              <w:t>班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4261DF">
              <w:rPr>
                <w:rFonts w:ascii="標楷體" w:eastAsia="標楷體" w:hAnsi="標楷體" w:hint="eastAsia"/>
                <w:color w:val="FF0000"/>
              </w:rPr>
              <w:t>校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際交流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Pr="004261DF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 w:rsidRPr="004261DF">
              <w:rPr>
                <w:rFonts w:ascii="標楷體" w:eastAsia="標楷體" w:hAnsi="標楷體" w:hint="eastAsia"/>
                <w:color w:val="FF0000"/>
              </w:rPr>
              <w:t>學生自主學習□</w:t>
            </w:r>
            <w:r w:rsidR="00F441B1" w:rsidRPr="004261DF">
              <w:rPr>
                <w:rFonts w:ascii="標楷體" w:eastAsia="標楷體" w:hAnsi="標楷體" w:hint="eastAsia"/>
                <w:color w:val="FF0000"/>
              </w:rPr>
              <w:t>領域補救教學</w:t>
            </w:r>
          </w:p>
        </w:tc>
      </w:tr>
      <w:tr w:rsidR="00DF0BD0" w:rsidRPr="004261DF" w:rsidTr="00581F6B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DF0BD0" w:rsidRPr="0011520E" w:rsidRDefault="0011520E" w:rsidP="0011520E">
            <w:pPr>
              <w:rPr>
                <w:rFonts w:ascii="標楷體" w:eastAsia="標楷體" w:hAnsi="標楷體"/>
              </w:rPr>
            </w:pPr>
            <w:r w:rsidRPr="0011520E">
              <w:rPr>
                <w:rFonts w:ascii="標楷體" w:eastAsia="標楷體" w:hAnsi="標楷體"/>
              </w:rPr>
              <w:t>閱讀寫作為學生發展語文能力及認知的重要基礎和工具，本校學生雖因位居</w:t>
            </w:r>
            <w:r>
              <w:rPr>
                <w:rFonts w:ascii="標楷體" w:eastAsia="標楷體" w:hAnsi="標楷體"/>
              </w:rPr>
              <w:t>離島</w:t>
            </w:r>
            <w:r w:rsidRPr="0011520E">
              <w:rPr>
                <w:rFonts w:ascii="標楷體" w:eastAsia="標楷體" w:hAnsi="標楷體"/>
              </w:rPr>
              <w:t>，相對文化刺激和閱讀資源偏弱。因此，這學期欲激發學生對身邊與他人所描述的人物與</w:t>
            </w:r>
            <w:r w:rsidR="00796FF0">
              <w:rPr>
                <w:rFonts w:ascii="標楷體" w:eastAsia="標楷體" w:hAnsi="標楷體"/>
              </w:rPr>
              <w:t>環境</w:t>
            </w:r>
            <w:r w:rsidRPr="0011520E">
              <w:rPr>
                <w:rFonts w:ascii="標楷體" w:eastAsia="標楷體" w:hAnsi="標楷體"/>
              </w:rPr>
              <w:t>的察覺，藉由圖書館利用教育及繪本橋梁書和讀本，促發學生對人、對</w:t>
            </w:r>
            <w:r w:rsidR="00796FF0">
              <w:rPr>
                <w:rFonts w:ascii="標楷體" w:eastAsia="標楷體" w:hAnsi="標楷體"/>
              </w:rPr>
              <w:t>環境</w:t>
            </w:r>
            <w:r w:rsidRPr="0011520E">
              <w:rPr>
                <w:rFonts w:ascii="標楷體" w:eastAsia="標楷體" w:hAnsi="標楷體"/>
              </w:rPr>
              <w:t>的觀察和閱讀寫作的動機，進行閱讀策略與寫作的引導，提升其自主學習能力和閱讀素養，並促進學生對周遭事物的關懷意識。</w:t>
            </w:r>
          </w:p>
        </w:tc>
      </w:tr>
      <w:tr w:rsidR="00DF0BD0" w:rsidRPr="004261DF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A6BAF" w:rsidRPr="004261DF" w:rsidRDefault="00FA6BAF" w:rsidP="007B4585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 xml:space="preserve">E-A2 具備探索問題的思考能力，並透過體驗與實踐處理日常生活問題。 </w:t>
            </w:r>
          </w:p>
          <w:p w:rsidR="00E143A6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E-B2 具備「聽說讀寫作」的基本語文素養，並具有生活所需的基礎數理、肢體及藝術等符號知，能以同理心應用在生活與人際溝通。</w:t>
            </w:r>
          </w:p>
        </w:tc>
      </w:tr>
      <w:tr w:rsidR="00DF0BD0" w:rsidRPr="004261DF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A6BAF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1.透過體驗，探索個人的特質、喜好與家庭成員特色、環保與公眾議題，應用同理心處理，日常生活問題。</w:t>
            </w:r>
          </w:p>
          <w:p w:rsidR="00FA6BAF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2.具備基礎能力且運用讀寫策略，應用於對人及環境素材寫作能力，達成與家人互動、環境溝通目標。</w:t>
            </w:r>
          </w:p>
          <w:p w:rsidR="00DF0BD0" w:rsidRPr="004261DF" w:rsidRDefault="00FA6BAF" w:rsidP="00FA6BAF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/>
              </w:rPr>
              <w:t>3.透過閱讀及體驗，培養語文閱讀的興趣並涵養語文素養。</w:t>
            </w:r>
          </w:p>
        </w:tc>
      </w:tr>
      <w:tr w:rsidR="00DF0BD0" w:rsidRPr="004261DF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4261DF" w:rsidRDefault="00DF0BD0" w:rsidP="00DF0BD0">
            <w:pPr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國語文    □英語文 □本土語     □數學   </w:t>
            </w:r>
            <w:r w:rsidR="00771C29" w:rsidRPr="004261DF">
              <w:rPr>
                <w:rFonts w:ascii="標楷體" w:eastAsia="標楷體" w:hAnsi="標楷體" w:hint="eastAsia"/>
              </w:rPr>
              <w:t>□</w:t>
            </w:r>
            <w:r w:rsidRPr="004261DF">
              <w:rPr>
                <w:rFonts w:ascii="標楷體" w:eastAsia="標楷體" w:hAnsi="標楷體" w:hint="eastAsia"/>
              </w:rPr>
              <w:t xml:space="preserve">社會    </w:t>
            </w:r>
            <w:r w:rsidR="00C52A7A" w:rsidRPr="004261DF">
              <w:rPr>
                <w:rFonts w:ascii="標楷體" w:eastAsia="標楷體" w:hAnsi="標楷體" w:hint="eastAsia"/>
              </w:rPr>
              <w:t>□</w:t>
            </w:r>
            <w:r w:rsidRPr="004261DF">
              <w:rPr>
                <w:rFonts w:ascii="標楷體" w:eastAsia="標楷體" w:hAnsi="標楷體" w:hint="eastAsia"/>
              </w:rPr>
              <w:t xml:space="preserve">自然科學  □藝術     </w:t>
            </w:r>
            <w:r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生活課程  </w:t>
            </w:r>
            <w:r w:rsidR="0011520E" w:rsidRPr="004261DF">
              <w:rPr>
                <w:rFonts w:ascii="標楷體" w:eastAsia="標楷體" w:hAnsi="標楷體" w:cs="Segoe UI Emoji"/>
              </w:rPr>
              <w:t>■</w:t>
            </w:r>
            <w:r w:rsidRPr="004261DF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4261DF" w:rsidRDefault="0011520E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</w:t>
            </w:r>
            <w:r w:rsidRPr="004261DF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F0BD0" w:rsidRPr="004261DF" w:rsidRDefault="0011520E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4261DF">
              <w:rPr>
                <w:rFonts w:ascii="標楷體" w:eastAsia="標楷體" w:hAnsi="標楷體" w:hint="eastAsia"/>
                <w:sz w:val="20"/>
                <w:szCs w:val="20"/>
              </w:rPr>
              <w:t>生命教育 □法治教育 □科技教育□資訊教育  □能源教育</w:t>
            </w:r>
          </w:p>
          <w:p w:rsidR="00DF0BD0" w:rsidRPr="004261DF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□安全教育  □防災教育</w:t>
            </w:r>
            <w:r w:rsidR="0011520E" w:rsidRPr="004261DF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11520E" w:rsidRPr="004261D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F0BD0" w:rsidRPr="004261DF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Pr="004261DF">
              <w:rPr>
                <w:rFonts w:ascii="標楷體" w:eastAsia="標楷體" w:hAnsi="標楷體" w:cs="Segoe UI Emoji"/>
                <w:sz w:val="20"/>
                <w:szCs w:val="20"/>
              </w:rPr>
              <w:t>■</w:t>
            </w:r>
            <w:r w:rsidRPr="004261DF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家庭教育□原住民教育□戶外教育□國際教育     </w:t>
            </w:r>
          </w:p>
        </w:tc>
      </w:tr>
      <w:tr w:rsidR="00DF0BD0" w:rsidRPr="004261DF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4261DF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4261DF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FF3CFF" w:rsidRPr="004261DF" w:rsidTr="00556BD0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學習表現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4261D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1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21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4261DF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</w:rPr>
              <w:t>自編自選教材</w:t>
            </w:r>
          </w:p>
          <w:p w:rsidR="00DF0BD0" w:rsidRPr="004261DF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261DF">
              <w:rPr>
                <w:rFonts w:ascii="標楷體" w:eastAsia="標楷體" w:hAnsi="標楷體" w:hint="eastAsia"/>
                <w:color w:val="FF0000"/>
              </w:rPr>
              <w:t>或</w:t>
            </w:r>
            <w:r w:rsidRPr="004261DF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F46856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第一週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至</w:t>
            </w:r>
          </w:p>
          <w:p w:rsidR="00BF64F7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F46856" w:rsidRDefault="00BF0591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F46856" w:rsidRDefault="00C52A7A" w:rsidP="00C52A7A">
            <w:pPr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牽您的手</w:t>
            </w:r>
          </w:p>
        </w:tc>
        <w:tc>
          <w:tcPr>
            <w:tcW w:w="2129" w:type="dxa"/>
            <w:gridSpan w:val="2"/>
            <w:vAlign w:val="center"/>
          </w:tcPr>
          <w:p w:rsidR="00C52A7A" w:rsidRPr="00F46856" w:rsidRDefault="00C52A7A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語2-Ⅱ-2運用適當語詞，正確 語法表達想法 </w:t>
            </w:r>
          </w:p>
          <w:p w:rsidR="00C52A7A" w:rsidRPr="00F46856" w:rsidRDefault="00C52A7A" w:rsidP="00C52A7A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語5-Ⅱ-9覺察自己的</w:t>
            </w:r>
            <w:r w:rsidRPr="00F46856">
              <w:rPr>
                <w:rFonts w:ascii="標楷體" w:eastAsia="標楷體" w:hAnsi="標楷體" w:hint="eastAsia"/>
              </w:rPr>
              <w:t>閱</w:t>
            </w:r>
            <w:r w:rsidRPr="00F46856">
              <w:rPr>
                <w:rFonts w:ascii="標楷體" w:eastAsia="標楷體" w:hAnsi="標楷體" w:cs="MS Gothic" w:hint="eastAsia"/>
              </w:rPr>
              <w:t>讀理解</w:t>
            </w:r>
            <w:r w:rsidRPr="00F46856">
              <w:rPr>
                <w:rFonts w:ascii="標楷體" w:eastAsia="標楷體" w:hAnsi="標楷體"/>
              </w:rPr>
              <w:t xml:space="preserve">情況適時調整策略 </w:t>
            </w:r>
          </w:p>
          <w:p w:rsidR="00C52A7A" w:rsidRPr="00F46856" w:rsidRDefault="00C52A7A" w:rsidP="00C52A7A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語6-Ⅱ-2培養感受力、想像力等寫作基本能力 </w:t>
            </w:r>
          </w:p>
          <w:p w:rsidR="00F27FE2" w:rsidRPr="00F46856" w:rsidRDefault="00C52A7A" w:rsidP="00C52A7A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2-Ⅱ-2 運用適當語詞，正確語法表達想法</w:t>
            </w:r>
          </w:p>
        </w:tc>
        <w:tc>
          <w:tcPr>
            <w:tcW w:w="1791" w:type="dxa"/>
            <w:gridSpan w:val="2"/>
            <w:vAlign w:val="center"/>
          </w:tcPr>
          <w:p w:rsidR="00153C42" w:rsidRPr="00F46856" w:rsidRDefault="00153C42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1.記憶中被家人牽過手的感受。 </w:t>
            </w:r>
          </w:p>
          <w:p w:rsidR="00153C42" w:rsidRPr="00F46856" w:rsidRDefault="00153C42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2.家長對自己的愛與關心，說出</w:t>
            </w:r>
            <w:r w:rsidRPr="00F46856">
              <w:rPr>
                <w:rFonts w:ascii="標楷體" w:eastAsia="標楷體" w:hAnsi="標楷體"/>
              </w:rPr>
              <w:lastRenderedPageBreak/>
              <w:t>自己心中的感 恩。</w:t>
            </w:r>
          </w:p>
          <w:p w:rsidR="00153C42" w:rsidRPr="00F46856" w:rsidRDefault="00153C42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3.自己對家長的感恩感受。 </w:t>
            </w:r>
          </w:p>
          <w:p w:rsidR="00F27FE2" w:rsidRPr="00F46856" w:rsidRDefault="00153C42" w:rsidP="00153C42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4.自己的感恩。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2433E0" w:rsidRPr="00F46856" w:rsidRDefault="002433E0" w:rsidP="002433E0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1.能運用適當語詞表達記憶中被家人牽過手的感受。 2.能覺察媽媽或家人對自 己</w:t>
            </w:r>
            <w:r w:rsidRPr="00F46856">
              <w:rPr>
                <w:rFonts w:ascii="標楷體" w:eastAsia="標楷體" w:hAnsi="標楷體"/>
              </w:rPr>
              <w:lastRenderedPageBreak/>
              <w:t>的照顧與關心，說出自己 心中的感恩。</w:t>
            </w:r>
          </w:p>
          <w:p w:rsidR="002433E0" w:rsidRPr="00F46856" w:rsidRDefault="002433E0" w:rsidP="002433E0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3.培養感官觀察與聯想，能 將自己的想法書寫出完整 的句子。 </w:t>
            </w:r>
          </w:p>
          <w:p w:rsidR="00F27FE2" w:rsidRPr="00F46856" w:rsidRDefault="002433E0" w:rsidP="002433E0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4.表達自己對家人的感恩。</w:t>
            </w:r>
          </w:p>
        </w:tc>
        <w:tc>
          <w:tcPr>
            <w:tcW w:w="2181" w:type="dxa"/>
            <w:vAlign w:val="center"/>
          </w:tcPr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活動一：引起動機 1. 在你的記憶中，有哪些家人曾經牽過你的手？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2. 那雙手是冰冷的或溫熱的？ 細膩的還是粗糙的？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活動二：(我媽媽)繪本導讀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分享媽媽或家長對自己的照 顧與關心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練習用句子完整說出對媽媽或家長的感恩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活動三：作文練習「牽您的手」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在你的記憶中，曾經牽過哪雙 令你印象深刻的手呢？ 2. 描述這雙大手牽著你那雙小手的原因。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加入心裡的感受。 </w:t>
            </w:r>
          </w:p>
          <w:p w:rsidR="00F27FE2" w:rsidRPr="00F46856" w:rsidRDefault="002433E0" w:rsidP="00D354D7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 總結感謝和心得 活動四：發表自己「牽您的手」的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vAlign w:val="center"/>
          </w:tcPr>
          <w:p w:rsidR="00F27FE2" w:rsidRPr="00F46856" w:rsidRDefault="00FC11D2" w:rsidP="00556BD0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C11D2" w:rsidRPr="00F46856" w:rsidRDefault="00FC11D2" w:rsidP="00556BD0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F46856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F46856">
              <w:rPr>
                <w:rFonts w:ascii="標楷體" w:eastAsia="標楷體" w:hAnsi="標楷體" w:hint="eastAsia"/>
              </w:rPr>
              <w:t>六</w:t>
            </w:r>
            <w:r w:rsidRPr="00F46856">
              <w:rPr>
                <w:rFonts w:ascii="標楷體" w:eastAsia="標楷體" w:hAnsi="標楷體" w:hint="eastAsia"/>
              </w:rPr>
              <w:t>週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至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F46856" w:rsidRDefault="00BF0591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F46856" w:rsidRDefault="00C52A7A" w:rsidP="00C52A7A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最幸福的味道</w:t>
            </w:r>
          </w:p>
        </w:tc>
        <w:tc>
          <w:tcPr>
            <w:tcW w:w="2129" w:type="dxa"/>
            <w:gridSpan w:val="2"/>
            <w:vAlign w:val="center"/>
          </w:tcPr>
          <w:p w:rsidR="00153C42" w:rsidRPr="00F46856" w:rsidRDefault="00153C42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語 1-Ⅱ-2 具備聆聽不同媒材 的基本能力 </w:t>
            </w:r>
          </w:p>
          <w:p w:rsidR="00F27FE2" w:rsidRPr="00F46856" w:rsidRDefault="00153C42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2-Ⅱ-4 樂於參</w:t>
            </w:r>
            <w:r w:rsidRPr="00F46856">
              <w:rPr>
                <w:rFonts w:ascii="標楷體" w:eastAsia="標楷體" w:hAnsi="標楷體"/>
              </w:rPr>
              <w:lastRenderedPageBreak/>
              <w:t>加討論，提 供個人的觀點和意見</w:t>
            </w:r>
          </w:p>
          <w:p w:rsidR="00153C42" w:rsidRPr="00F46856" w:rsidRDefault="00153C42" w:rsidP="00153C42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語 6-Ⅱ-3 學習審題，立意，選材，組織等寫作步驟 語 2-Ⅱ-2 運用適當語詞正確語法表達想法</w:t>
            </w:r>
          </w:p>
        </w:tc>
        <w:tc>
          <w:tcPr>
            <w:tcW w:w="1791" w:type="dxa"/>
            <w:gridSpan w:val="2"/>
          </w:tcPr>
          <w:p w:rsidR="004C46CB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1.馬祖的美食製作過程。</w:t>
            </w:r>
          </w:p>
          <w:p w:rsidR="00F27FE2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2.幸福味道的感受與體會。</w:t>
            </w:r>
          </w:p>
          <w:p w:rsidR="004C46CB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3.自己對幸福味道」的感想與體會。</w:t>
            </w:r>
          </w:p>
          <w:p w:rsidR="004C46CB" w:rsidRPr="00F46856" w:rsidRDefault="004C46CB" w:rsidP="004C46CB">
            <w:pPr>
              <w:pStyle w:val="aa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4.對幸福味道的感想。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 聆聽影片的介紹，了解臺灣與馬祖的美食製作過程 。</w:t>
            </w:r>
          </w:p>
          <w:p w:rsidR="00F27FE2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2. 能樂於參加討論，清楚表達出自己對於「最幸 福的味道」的想法。</w:t>
            </w:r>
          </w:p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3. 能學習以寫作步驟，表達自己對幸福味道」的 感想與體會 。</w:t>
            </w:r>
          </w:p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4. 表達自己對幸福味道的感想。</w:t>
            </w:r>
          </w:p>
        </w:tc>
        <w:tc>
          <w:tcPr>
            <w:tcW w:w="2181" w:type="dxa"/>
          </w:tcPr>
          <w:p w:rsidR="002433E0" w:rsidRPr="00F46856" w:rsidRDefault="002433E0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活動一：幸福的滋味 1. 利用影片介紹臺灣與</w:t>
            </w:r>
            <w:r w:rsidRPr="00F46856">
              <w:rPr>
                <w:rFonts w:ascii="標楷體" w:eastAsia="標楷體" w:hAnsi="標楷體" w:hint="eastAsia"/>
              </w:rPr>
              <w:t>馬祖</w:t>
            </w:r>
            <w:r w:rsidRPr="00F46856">
              <w:rPr>
                <w:rFonts w:ascii="標楷體" w:eastAsia="標楷體" w:hAnsi="標楷體"/>
              </w:rPr>
              <w:t xml:space="preserve">的美食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2. 介紹製作美食的過程 </w:t>
            </w:r>
          </w:p>
          <w:p w:rsidR="002433E0" w:rsidRPr="00F46856" w:rsidRDefault="002433E0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活動二：「幸福的味道」繪本導讀 </w:t>
            </w:r>
          </w:p>
          <w:p w:rsidR="00F27FE2" w:rsidRPr="00F46856" w:rsidRDefault="002433E0" w:rsidP="002433E0">
            <w:pPr>
              <w:pStyle w:val="aa"/>
              <w:numPr>
                <w:ilvl w:val="0"/>
                <w:numId w:val="1"/>
              </w:numPr>
              <w:ind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在自己的心目中，幸福的味道 是什麼？</w:t>
            </w:r>
          </w:p>
          <w:p w:rsidR="002433E0" w:rsidRPr="00F46856" w:rsidRDefault="002433E0" w:rsidP="002433E0">
            <w:pPr>
              <w:pStyle w:val="aa"/>
              <w:numPr>
                <w:ilvl w:val="0"/>
                <w:numId w:val="1"/>
              </w:numPr>
              <w:ind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練習用句子完整表達為何自 己會有幸福的感受？ 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活動三：作文練習「最幸福的味道」 1. 什麼樣的味道會讓你有幸福 的感覺2. 你在什麼時間、地點感受到這 種幸福的味道呢？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寫下這個「味道」背後的故 事。 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4. 總結「這種幸福味道」的感想與體會。 </w:t>
            </w:r>
          </w:p>
          <w:p w:rsidR="002433E0" w:rsidRPr="00F46856" w:rsidRDefault="002433E0" w:rsidP="002433E0">
            <w:pPr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活動四：發表自己「最幸福的味道」 的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vAlign w:val="center"/>
          </w:tcPr>
          <w:p w:rsidR="00FC11D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27FE2" w:rsidRPr="00F46856" w:rsidRDefault="00FC11D2" w:rsidP="00FC11D2">
            <w:pPr>
              <w:pStyle w:val="TableParagraph"/>
              <w:tabs>
                <w:tab w:val="left" w:pos="331"/>
              </w:tabs>
              <w:spacing w:before="25" w:line="256" w:lineRule="auto"/>
              <w:ind w:right="113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F46856" w:rsidRDefault="00F27FE2" w:rsidP="00BF0591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F46856">
              <w:rPr>
                <w:rFonts w:ascii="標楷體" w:eastAsia="標楷體" w:hAnsi="標楷體" w:hint="eastAsia"/>
              </w:rPr>
              <w:t>十一週至</w:t>
            </w:r>
          </w:p>
          <w:p w:rsidR="00BF0591" w:rsidRPr="00F46856" w:rsidRDefault="00BF0591" w:rsidP="00BF0591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F46856" w:rsidRDefault="00BF0591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F46856" w:rsidRDefault="00C52A7A" w:rsidP="00C52A7A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自我介紹</w:t>
            </w:r>
          </w:p>
        </w:tc>
        <w:tc>
          <w:tcPr>
            <w:tcW w:w="2129" w:type="dxa"/>
            <w:gridSpan w:val="2"/>
            <w:vAlign w:val="center"/>
          </w:tcPr>
          <w:p w:rsidR="00153C42" w:rsidRPr="00F46856" w:rsidRDefault="00153C42" w:rsidP="006B5A01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語2-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>-2</w:t>
            </w:r>
            <w:r w:rsidRPr="00F46856">
              <w:rPr>
                <w:rFonts w:ascii="標楷體" w:eastAsia="標楷體" w:hAnsi="標楷體"/>
              </w:rPr>
              <w:t xml:space="preserve">運用適當語詞，正確 語法表達想法 </w:t>
            </w:r>
          </w:p>
          <w:p w:rsidR="00153C42" w:rsidRPr="00F46856" w:rsidRDefault="00153C42" w:rsidP="006B5A01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語 5-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-11 </w:t>
            </w:r>
            <w:r w:rsidRPr="00F46856">
              <w:rPr>
                <w:rFonts w:ascii="標楷體" w:eastAsia="標楷體" w:hAnsi="標楷體"/>
              </w:rPr>
              <w:t xml:space="preserve">閱讀多元文本以認 識議題 </w:t>
            </w:r>
          </w:p>
          <w:p w:rsidR="00153C42" w:rsidRPr="00F46856" w:rsidRDefault="00153C42" w:rsidP="006B5A01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6-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-6 </w:t>
            </w:r>
            <w:r w:rsidRPr="00F46856">
              <w:rPr>
                <w:rFonts w:ascii="標楷體" w:eastAsia="標楷體" w:hAnsi="標楷體"/>
              </w:rPr>
              <w:t xml:space="preserve">運用改寫縮寫等技 巧寫作 </w:t>
            </w:r>
          </w:p>
          <w:p w:rsidR="00F27FE2" w:rsidRPr="00F46856" w:rsidRDefault="00153C42" w:rsidP="006B5A01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語 2-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-2 </w:t>
            </w:r>
            <w:r w:rsidRPr="00F46856">
              <w:rPr>
                <w:rFonts w:ascii="標楷體" w:eastAsia="標楷體" w:hAnsi="標楷體"/>
              </w:rPr>
              <w:t>運用適當語詞，正確 語法表達想法</w:t>
            </w:r>
          </w:p>
        </w:tc>
        <w:tc>
          <w:tcPr>
            <w:tcW w:w="1791" w:type="dxa"/>
            <w:gridSpan w:val="2"/>
          </w:tcPr>
          <w:p w:rsidR="004C46CB" w:rsidRPr="00F46856" w:rsidRDefault="004C46CB" w:rsidP="004C46CB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1.自己的名字與特質。</w:t>
            </w:r>
          </w:p>
          <w:p w:rsidR="004C46CB" w:rsidRPr="00F46856" w:rsidRDefault="004C46CB" w:rsidP="004C46CB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2.文章的優點</w:t>
            </w:r>
            <w:r w:rsidRPr="00F46856">
              <w:rPr>
                <w:rFonts w:ascii="標楷體" w:eastAsia="標楷體" w:hAnsi="標楷體"/>
              </w:rPr>
              <w:lastRenderedPageBreak/>
              <w:t>與特色。</w:t>
            </w:r>
          </w:p>
          <w:p w:rsidR="004C46CB" w:rsidRPr="00F46856" w:rsidRDefault="004C46CB" w:rsidP="004C46CB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3.自己的特質與夢想。 </w:t>
            </w:r>
          </w:p>
          <w:p w:rsidR="00F27FE2" w:rsidRPr="00F46856" w:rsidRDefault="004C46CB" w:rsidP="004C46CB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4.自我介紹內容。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1. 能運用適當語詞，介紹自己的名字與特質。 </w:t>
            </w:r>
          </w:p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2. 閱讀少年天地文章，找出登報文章的優點與特色 。</w:t>
            </w:r>
          </w:p>
          <w:p w:rsidR="00F46856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3. 運用改寫技巧寫作，以 事例來說明自己的特質與夢想 。</w:t>
            </w:r>
          </w:p>
          <w:p w:rsidR="00F27FE2" w:rsidRPr="00F46856" w:rsidRDefault="00F46856" w:rsidP="00FF3CFF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4. 表達對自己的想法，進 行自我介紹。</w:t>
            </w:r>
          </w:p>
        </w:tc>
        <w:tc>
          <w:tcPr>
            <w:tcW w:w="2181" w:type="dxa"/>
          </w:tcPr>
          <w:p w:rsidR="002433E0" w:rsidRPr="00F46856" w:rsidRDefault="002433E0" w:rsidP="00D354D7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活動一:名字挖挖挖 請同學發表「你的名字有什麼特別</w:t>
            </w:r>
            <w:r w:rsidRPr="00F46856">
              <w:rPr>
                <w:rFonts w:ascii="標楷體" w:eastAsia="標楷體" w:hAnsi="標楷體"/>
              </w:rPr>
              <w:lastRenderedPageBreak/>
              <w:t xml:space="preserve">或有趣的地方」？ </w:t>
            </w:r>
          </w:p>
          <w:p w:rsidR="002433E0" w:rsidRPr="00F46856" w:rsidRDefault="002433E0" w:rsidP="00D354D7">
            <w:p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活動二：文章導讀 1. 閱讀人間福報少年天地「自我介紹」文章 </w:t>
            </w:r>
          </w:p>
          <w:p w:rsidR="002433E0" w:rsidRPr="00F46856" w:rsidRDefault="002433E0" w:rsidP="002433E0">
            <w:pPr>
              <w:pStyle w:val="aa"/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找出報紙文章的優點與特色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活動三：作文練習「自我介紹」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介紹自己名字的特別之處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說明自己外形的特徵？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自己的優缺點與性格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4. 自己的興趣 </w:t>
            </w:r>
          </w:p>
          <w:p w:rsidR="002433E0" w:rsidRPr="00F46856" w:rsidRDefault="002433E0" w:rsidP="002433E0">
            <w:pPr>
              <w:ind w:left="5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5. 自己的期望、夢想？為什麼會有這個期望或夢想呢？ </w:t>
            </w:r>
          </w:p>
          <w:p w:rsidR="00F27FE2" w:rsidRPr="00F46856" w:rsidRDefault="002433E0" w:rsidP="002433E0">
            <w:pPr>
              <w:ind w:left="5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活動四：發表自己「自我介紹」的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vAlign w:val="center"/>
          </w:tcPr>
          <w:p w:rsidR="00FC11D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27FE2" w:rsidRPr="00F46856" w:rsidRDefault="00FC11D2" w:rsidP="00FC11D2">
            <w:pPr>
              <w:pStyle w:val="TableParagraph"/>
              <w:tabs>
                <w:tab w:val="left" w:pos="242"/>
                <w:tab w:val="left" w:pos="330"/>
              </w:tabs>
              <w:spacing w:before="45" w:line="256" w:lineRule="auto"/>
              <w:ind w:right="113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F46856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F27FE2" w:rsidRPr="00F46856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F46856">
              <w:rPr>
                <w:rFonts w:ascii="標楷體" w:eastAsia="標楷體" w:hAnsi="標楷體" w:hint="eastAsia"/>
              </w:rPr>
              <w:t>十六</w:t>
            </w:r>
            <w:r w:rsidRPr="00F46856">
              <w:rPr>
                <w:rFonts w:ascii="標楷體" w:eastAsia="標楷體" w:hAnsi="標楷體" w:hint="eastAsia"/>
              </w:rPr>
              <w:t>週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至</w:t>
            </w:r>
          </w:p>
          <w:p w:rsidR="00BF0591" w:rsidRPr="00F46856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F27FE2" w:rsidRPr="00F46856" w:rsidRDefault="00FF3CFF" w:rsidP="00F27FE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5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27FE2" w:rsidRPr="00F46856" w:rsidRDefault="00C52A7A" w:rsidP="00C52A7A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愛護地球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53C42" w:rsidRPr="00F46856" w:rsidRDefault="00153C42" w:rsidP="00153C4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1-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>-</w:t>
            </w:r>
            <w:r w:rsidRPr="00F46856">
              <w:rPr>
                <w:rFonts w:ascii="標楷體" w:eastAsia="標楷體" w:hAnsi="標楷體"/>
              </w:rPr>
              <w:t xml:space="preserve">2 具備聆聽不同媒材的基本能力 </w:t>
            </w:r>
          </w:p>
          <w:p w:rsidR="00153C42" w:rsidRPr="00F46856" w:rsidRDefault="00153C42" w:rsidP="00153C4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語 5-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-11 </w:t>
            </w:r>
            <w:r w:rsidRPr="00F46856">
              <w:rPr>
                <w:rFonts w:ascii="標楷體" w:eastAsia="標楷體" w:hAnsi="標楷體"/>
              </w:rPr>
              <w:t xml:space="preserve">閱讀多元文本以認識議題 </w:t>
            </w:r>
          </w:p>
          <w:p w:rsidR="00153C42" w:rsidRPr="00F46856" w:rsidRDefault="00153C42" w:rsidP="00153C4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語 6-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-6 </w:t>
            </w:r>
            <w:r w:rsidRPr="00F46856">
              <w:rPr>
                <w:rFonts w:ascii="標楷體" w:eastAsia="標楷體" w:hAnsi="標楷體"/>
              </w:rPr>
              <w:t xml:space="preserve">運用改寫縮寫等技巧寫作 </w:t>
            </w:r>
          </w:p>
          <w:p w:rsidR="00F27FE2" w:rsidRPr="00F46856" w:rsidRDefault="00153C42" w:rsidP="004261DF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>2b-</w:t>
            </w:r>
            <w:r w:rsidRPr="00F46856">
              <w:rPr>
                <w:rFonts w:ascii="標楷體" w:eastAsia="標楷體" w:hAnsi="標楷體" w:cs="細明體" w:hint="eastAsia"/>
              </w:rPr>
              <w:t>Ⅱ</w:t>
            </w:r>
            <w:r w:rsidRPr="00F46856">
              <w:rPr>
                <w:rFonts w:ascii="標楷體" w:eastAsia="標楷體" w:hAnsi="標楷體" w:cs="Calibri"/>
              </w:rPr>
              <w:t xml:space="preserve">-1 </w:t>
            </w:r>
            <w:r w:rsidRPr="00F46856">
              <w:rPr>
                <w:rFonts w:ascii="標楷體" w:eastAsia="標楷體" w:hAnsi="標楷體"/>
              </w:rPr>
              <w:t>體認人們對生活事物 與環境有不同的感受並加以尊重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12A23" w:rsidRPr="00F46856" w:rsidRDefault="00E12A23" w:rsidP="00E12A23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1.地球環境危機的原因，及 觀看影片的心得。</w:t>
            </w:r>
          </w:p>
          <w:p w:rsidR="00E12A23" w:rsidRPr="00F46856" w:rsidRDefault="00E12A23" w:rsidP="00E12A23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2.文章寫作觀點的特色。</w:t>
            </w:r>
          </w:p>
          <w:p w:rsidR="00F27FE2" w:rsidRPr="00F46856" w:rsidRDefault="00E12A23" w:rsidP="00E12A2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3.地球的具體行動與方法。 4.愛護地球的方式。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1. 聆聽影片的介紹，認識地球環境的危機，並發表自己觀看影片的心得 。</w:t>
            </w:r>
          </w:p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閱讀少年天地</w:t>
            </w:r>
            <w:r w:rsidRPr="00F46856">
              <w:rPr>
                <w:rFonts w:ascii="標楷體" w:eastAsia="標楷體" w:hAnsi="標楷體"/>
              </w:rPr>
              <w:lastRenderedPageBreak/>
              <w:t>文章，找出登報文章寫作觀點的特色 。</w:t>
            </w:r>
          </w:p>
          <w:p w:rsidR="00F46856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運用改寫技巧寫作，列出愛護地球的具體行動與方法。 </w:t>
            </w:r>
          </w:p>
          <w:p w:rsidR="00F27FE2" w:rsidRPr="00F46856" w:rsidRDefault="00F46856" w:rsidP="00F46856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4 體認每個人有不同的愛護地球方式，必須加以尊重，並分享自己的觀點。</w:t>
            </w:r>
          </w:p>
        </w:tc>
        <w:tc>
          <w:tcPr>
            <w:tcW w:w="218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 xml:space="preserve">活動一:體認人類對地球的危害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1. 觀看Youtube 影片，認識地球 環境的危機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2. 能</w:t>
            </w:r>
            <w:r w:rsidRPr="00F46856">
              <w:rPr>
                <w:rFonts w:ascii="標楷體" w:eastAsia="標楷體" w:hAnsi="標楷體" w:hint="eastAsia"/>
              </w:rPr>
              <w:t>說</w:t>
            </w:r>
            <w:r w:rsidRPr="00F46856">
              <w:rPr>
                <w:rFonts w:ascii="標楷體" w:eastAsia="標楷體" w:hAnsi="標楷體" w:cs="MS Gothic" w:hint="eastAsia"/>
              </w:rPr>
              <w:t>出造成地</w:t>
            </w:r>
            <w:r w:rsidRPr="00F46856">
              <w:rPr>
                <w:rFonts w:ascii="標楷體" w:eastAsia="標楷體" w:hAnsi="標楷體" w:cs="MS Gothic" w:hint="eastAsia"/>
              </w:rPr>
              <w:lastRenderedPageBreak/>
              <w:t>球環境危機的</w:t>
            </w:r>
            <w:r w:rsidRPr="00F46856">
              <w:rPr>
                <w:rFonts w:ascii="標楷體" w:eastAsia="標楷體" w:hAnsi="標楷體"/>
              </w:rPr>
              <w:t>原因</w:t>
            </w:r>
            <w:r w:rsidR="0011520E" w:rsidRPr="00F46856">
              <w:rPr>
                <w:rFonts w:ascii="標楷體" w:eastAsia="標楷體" w:hAnsi="標楷體"/>
              </w:rPr>
              <w:t>。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發表觀看影片心得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活動二：文章導讀 1. </w:t>
            </w:r>
            <w:r w:rsidRPr="00F46856">
              <w:rPr>
                <w:rFonts w:ascii="標楷體" w:eastAsia="標楷體" w:hAnsi="標楷體" w:hint="eastAsia"/>
              </w:rPr>
              <w:t>閱</w:t>
            </w:r>
            <w:r w:rsidRPr="00F46856">
              <w:rPr>
                <w:rFonts w:ascii="標楷體" w:eastAsia="標楷體" w:hAnsi="標楷體" w:cs="MS Gothic" w:hint="eastAsia"/>
              </w:rPr>
              <w:t>讀人間福報少年天地「愛護</w:t>
            </w:r>
            <w:r w:rsidRPr="00F46856">
              <w:rPr>
                <w:rFonts w:ascii="標楷體" w:eastAsia="標楷體" w:hAnsi="標楷體"/>
              </w:rPr>
              <w:t xml:space="preserve"> 地球」文章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找出報紙文章寫作觀點的特色 活動三：作文練習「愛護地球」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>1. 愛護地球的重要性</w:t>
            </w:r>
            <w:r w:rsidR="0011520E" w:rsidRPr="00F46856">
              <w:rPr>
                <w:rFonts w:ascii="標楷體" w:eastAsia="標楷體" w:hAnsi="標楷體"/>
              </w:rPr>
              <w:t>。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2. 列出可以達成目標的方法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3. 將愛護地球的目的與方法串 聯起來 </w:t>
            </w:r>
          </w:p>
          <w:p w:rsidR="002433E0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t xml:space="preserve">4. 最後寫出自己的感想或期待 </w:t>
            </w:r>
          </w:p>
          <w:p w:rsidR="00F27FE2" w:rsidRPr="00F46856" w:rsidRDefault="002433E0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F46856">
              <w:rPr>
                <w:rFonts w:ascii="標楷體" w:eastAsia="標楷體" w:hAnsi="標楷體"/>
              </w:rPr>
              <w:t xml:space="preserve">活動四：發表自己「愛護地球」的 </w:t>
            </w:r>
            <w:r w:rsidR="00FC0166" w:rsidRPr="00F46856">
              <w:rPr>
                <w:rFonts w:ascii="標楷體" w:eastAsia="標楷體" w:hAnsi="標楷體"/>
              </w:rPr>
              <w:t>短文</w:t>
            </w:r>
          </w:p>
        </w:tc>
        <w:tc>
          <w:tcPr>
            <w:tcW w:w="2213" w:type="dxa"/>
            <w:tcBorders>
              <w:top w:val="single" w:sz="2" w:space="0" w:color="auto"/>
              <w:bottom w:val="thickThinSmallGap" w:sz="24" w:space="0" w:color="auto"/>
            </w:tcBorders>
          </w:tcPr>
          <w:p w:rsidR="00FC11D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/>
              </w:rPr>
              <w:lastRenderedPageBreak/>
              <w:t>口頭評量</w:t>
            </w:r>
          </w:p>
          <w:p w:rsidR="00F27FE2" w:rsidRPr="00F46856" w:rsidRDefault="00FC11D2" w:rsidP="00FC11D2">
            <w:pPr>
              <w:rPr>
                <w:rFonts w:ascii="標楷體" w:eastAsia="標楷體" w:hAnsi="標楷體"/>
              </w:rPr>
            </w:pPr>
            <w:r w:rsidRPr="00F4685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33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7FE2" w:rsidRPr="00F46856" w:rsidRDefault="00F27FE2" w:rsidP="00F27FE2">
            <w:pPr>
              <w:rPr>
                <w:rFonts w:ascii="標楷體" w:eastAsia="標楷體" w:hAnsi="標楷體"/>
              </w:rPr>
            </w:pPr>
          </w:p>
        </w:tc>
      </w:tr>
    </w:tbl>
    <w:p w:rsidR="00CD66C3" w:rsidRPr="00F46856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F46856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Pr="00F46856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F46856">
        <w:rPr>
          <w:rFonts w:ascii="標楷體" w:eastAsia="標楷體" w:hAnsi="標楷體" w:hint="eastAsia"/>
          <w:color w:val="FF0000"/>
        </w:rPr>
        <w:t>◎</w:t>
      </w:r>
      <w:r w:rsidR="00D411D8" w:rsidRPr="00F46856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:rsidR="00111C40" w:rsidRPr="00F46856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F46856">
        <w:rPr>
          <w:rFonts w:ascii="標楷體" w:eastAsia="標楷體" w:hAnsi="標楷體" w:hint="eastAsia"/>
          <w:color w:val="FF0000"/>
        </w:rPr>
        <w:t>◎</w:t>
      </w:r>
      <w:r w:rsidR="00D411D8" w:rsidRPr="00F46856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:rsidR="00D411D8" w:rsidRPr="00F46856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F46856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64C" w:rsidRDefault="0039464C" w:rsidP="008A1862">
      <w:r>
        <w:separator/>
      </w:r>
    </w:p>
  </w:endnote>
  <w:endnote w:type="continuationSeparator" w:id="0">
    <w:p w:rsidR="0039464C" w:rsidRDefault="0039464C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64C" w:rsidRDefault="0039464C" w:rsidP="008A1862">
      <w:r>
        <w:separator/>
      </w:r>
    </w:p>
  </w:footnote>
  <w:footnote w:type="continuationSeparator" w:id="0">
    <w:p w:rsidR="0039464C" w:rsidRDefault="0039464C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1149A"/>
    <w:multiLevelType w:val="hybridMultilevel"/>
    <w:tmpl w:val="7A1E4BD4"/>
    <w:lvl w:ilvl="0" w:tplc="B3462A20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05D6"/>
    <w:rsid w:val="00095C00"/>
    <w:rsid w:val="000A14AC"/>
    <w:rsid w:val="000B1667"/>
    <w:rsid w:val="000D6512"/>
    <w:rsid w:val="000F0357"/>
    <w:rsid w:val="000F2B1D"/>
    <w:rsid w:val="000F3C11"/>
    <w:rsid w:val="00111C40"/>
    <w:rsid w:val="0011520E"/>
    <w:rsid w:val="00121CE2"/>
    <w:rsid w:val="00124EAC"/>
    <w:rsid w:val="001271A1"/>
    <w:rsid w:val="00131386"/>
    <w:rsid w:val="00152FE8"/>
    <w:rsid w:val="00153C42"/>
    <w:rsid w:val="001625B1"/>
    <w:rsid w:val="00170EE6"/>
    <w:rsid w:val="0017595A"/>
    <w:rsid w:val="00177D74"/>
    <w:rsid w:val="001B03FB"/>
    <w:rsid w:val="001C062B"/>
    <w:rsid w:val="001C162A"/>
    <w:rsid w:val="001F20AE"/>
    <w:rsid w:val="002178F4"/>
    <w:rsid w:val="00221F22"/>
    <w:rsid w:val="00223D76"/>
    <w:rsid w:val="002276EE"/>
    <w:rsid w:val="00227E84"/>
    <w:rsid w:val="002305C3"/>
    <w:rsid w:val="002362C2"/>
    <w:rsid w:val="002433E0"/>
    <w:rsid w:val="00262C45"/>
    <w:rsid w:val="002638D7"/>
    <w:rsid w:val="00266EDE"/>
    <w:rsid w:val="00274AA3"/>
    <w:rsid w:val="00287792"/>
    <w:rsid w:val="002A08AB"/>
    <w:rsid w:val="002A7858"/>
    <w:rsid w:val="002B6ED1"/>
    <w:rsid w:val="002F1352"/>
    <w:rsid w:val="00300206"/>
    <w:rsid w:val="003067F2"/>
    <w:rsid w:val="003356C6"/>
    <w:rsid w:val="00345817"/>
    <w:rsid w:val="00371C34"/>
    <w:rsid w:val="003807E2"/>
    <w:rsid w:val="00391505"/>
    <w:rsid w:val="0039464C"/>
    <w:rsid w:val="003B0455"/>
    <w:rsid w:val="003D7032"/>
    <w:rsid w:val="003F61C2"/>
    <w:rsid w:val="00404102"/>
    <w:rsid w:val="004261DF"/>
    <w:rsid w:val="0043476B"/>
    <w:rsid w:val="0044085E"/>
    <w:rsid w:val="00447509"/>
    <w:rsid w:val="00451B59"/>
    <w:rsid w:val="0046497F"/>
    <w:rsid w:val="004650AF"/>
    <w:rsid w:val="0047085B"/>
    <w:rsid w:val="004710BC"/>
    <w:rsid w:val="00495722"/>
    <w:rsid w:val="004C39B5"/>
    <w:rsid w:val="004C46CB"/>
    <w:rsid w:val="004C4E68"/>
    <w:rsid w:val="004E4692"/>
    <w:rsid w:val="00501CDD"/>
    <w:rsid w:val="00506868"/>
    <w:rsid w:val="005171C9"/>
    <w:rsid w:val="00544324"/>
    <w:rsid w:val="00556BD0"/>
    <w:rsid w:val="005727C0"/>
    <w:rsid w:val="00573AA4"/>
    <w:rsid w:val="00585D53"/>
    <w:rsid w:val="005A048B"/>
    <w:rsid w:val="005A2E9D"/>
    <w:rsid w:val="005B629B"/>
    <w:rsid w:val="005D2D0D"/>
    <w:rsid w:val="005E03E5"/>
    <w:rsid w:val="005E3C65"/>
    <w:rsid w:val="005F0903"/>
    <w:rsid w:val="005F0D2B"/>
    <w:rsid w:val="005F39B7"/>
    <w:rsid w:val="006000D3"/>
    <w:rsid w:val="00600C77"/>
    <w:rsid w:val="00602DF2"/>
    <w:rsid w:val="00607FAF"/>
    <w:rsid w:val="00610D04"/>
    <w:rsid w:val="00626890"/>
    <w:rsid w:val="00627DB4"/>
    <w:rsid w:val="006428B7"/>
    <w:rsid w:val="00647590"/>
    <w:rsid w:val="00650BBB"/>
    <w:rsid w:val="00650E96"/>
    <w:rsid w:val="006636B1"/>
    <w:rsid w:val="00671F7A"/>
    <w:rsid w:val="006A3377"/>
    <w:rsid w:val="006B5A01"/>
    <w:rsid w:val="006F45B4"/>
    <w:rsid w:val="00712ABD"/>
    <w:rsid w:val="00716870"/>
    <w:rsid w:val="00724D6A"/>
    <w:rsid w:val="00742BD3"/>
    <w:rsid w:val="0074651D"/>
    <w:rsid w:val="00771C29"/>
    <w:rsid w:val="00771F8B"/>
    <w:rsid w:val="0079038C"/>
    <w:rsid w:val="00790B61"/>
    <w:rsid w:val="00791BA0"/>
    <w:rsid w:val="00796FF0"/>
    <w:rsid w:val="007B4585"/>
    <w:rsid w:val="0086095D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8F6A7D"/>
    <w:rsid w:val="0090138B"/>
    <w:rsid w:val="0090433B"/>
    <w:rsid w:val="0090484C"/>
    <w:rsid w:val="009100A8"/>
    <w:rsid w:val="0091089B"/>
    <w:rsid w:val="009219D6"/>
    <w:rsid w:val="00927555"/>
    <w:rsid w:val="00960839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37BE0"/>
    <w:rsid w:val="00A43419"/>
    <w:rsid w:val="00A43A13"/>
    <w:rsid w:val="00A63656"/>
    <w:rsid w:val="00A87F0B"/>
    <w:rsid w:val="00AA7FEE"/>
    <w:rsid w:val="00AB0C3F"/>
    <w:rsid w:val="00AB3B0C"/>
    <w:rsid w:val="00AC5BB9"/>
    <w:rsid w:val="00AD1522"/>
    <w:rsid w:val="00AE2D51"/>
    <w:rsid w:val="00AE5016"/>
    <w:rsid w:val="00B209B5"/>
    <w:rsid w:val="00B2125B"/>
    <w:rsid w:val="00B2212F"/>
    <w:rsid w:val="00B255E0"/>
    <w:rsid w:val="00B34FCB"/>
    <w:rsid w:val="00B376F1"/>
    <w:rsid w:val="00B43120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E02A1"/>
    <w:rsid w:val="00BE296A"/>
    <w:rsid w:val="00BF0591"/>
    <w:rsid w:val="00BF64F7"/>
    <w:rsid w:val="00C27E52"/>
    <w:rsid w:val="00C45F65"/>
    <w:rsid w:val="00C52A7A"/>
    <w:rsid w:val="00C60351"/>
    <w:rsid w:val="00C7032F"/>
    <w:rsid w:val="00C74216"/>
    <w:rsid w:val="00C9590D"/>
    <w:rsid w:val="00CA72F9"/>
    <w:rsid w:val="00CB296D"/>
    <w:rsid w:val="00CC2AD6"/>
    <w:rsid w:val="00CC77AF"/>
    <w:rsid w:val="00CD66C3"/>
    <w:rsid w:val="00CE2D4F"/>
    <w:rsid w:val="00CE43B4"/>
    <w:rsid w:val="00CF34CB"/>
    <w:rsid w:val="00D14BEE"/>
    <w:rsid w:val="00D354D7"/>
    <w:rsid w:val="00D411D8"/>
    <w:rsid w:val="00D61F21"/>
    <w:rsid w:val="00D7310D"/>
    <w:rsid w:val="00D936C4"/>
    <w:rsid w:val="00DA40C9"/>
    <w:rsid w:val="00DB32C6"/>
    <w:rsid w:val="00DB41B4"/>
    <w:rsid w:val="00DB6F32"/>
    <w:rsid w:val="00DC7047"/>
    <w:rsid w:val="00DF0BD0"/>
    <w:rsid w:val="00DF2D00"/>
    <w:rsid w:val="00DF3BD4"/>
    <w:rsid w:val="00E12A23"/>
    <w:rsid w:val="00E143A6"/>
    <w:rsid w:val="00E17CF4"/>
    <w:rsid w:val="00E26738"/>
    <w:rsid w:val="00E47955"/>
    <w:rsid w:val="00E51793"/>
    <w:rsid w:val="00E53123"/>
    <w:rsid w:val="00E84D01"/>
    <w:rsid w:val="00E936FE"/>
    <w:rsid w:val="00EA4626"/>
    <w:rsid w:val="00EF01C3"/>
    <w:rsid w:val="00EF1202"/>
    <w:rsid w:val="00EF138C"/>
    <w:rsid w:val="00EF5CC5"/>
    <w:rsid w:val="00F0427A"/>
    <w:rsid w:val="00F27FE2"/>
    <w:rsid w:val="00F309D1"/>
    <w:rsid w:val="00F37569"/>
    <w:rsid w:val="00F441B1"/>
    <w:rsid w:val="00F46856"/>
    <w:rsid w:val="00F71B0A"/>
    <w:rsid w:val="00F866C7"/>
    <w:rsid w:val="00F94B3B"/>
    <w:rsid w:val="00F9760C"/>
    <w:rsid w:val="00FA50C4"/>
    <w:rsid w:val="00FA6BAF"/>
    <w:rsid w:val="00FC0166"/>
    <w:rsid w:val="00FC11D2"/>
    <w:rsid w:val="00FC5A80"/>
    <w:rsid w:val="00FC5BF2"/>
    <w:rsid w:val="00FD0FE8"/>
    <w:rsid w:val="00FE44C1"/>
    <w:rsid w:val="00FE7045"/>
    <w:rsid w:val="00FE733E"/>
    <w:rsid w:val="00FF2C48"/>
    <w:rsid w:val="00FF3223"/>
    <w:rsid w:val="00FF3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974861-3A91-4632-A0B7-5B131FA4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FF3CFF"/>
    <w:pPr>
      <w:autoSpaceDE w:val="0"/>
      <w:autoSpaceDN w:val="0"/>
    </w:pPr>
    <w:rPr>
      <w:rFonts w:ascii="細明體" w:eastAsia="細明體" w:hAnsi="細明體" w:cs="細明體"/>
      <w:kern w:val="0"/>
      <w:sz w:val="22"/>
    </w:rPr>
  </w:style>
  <w:style w:type="paragraph" w:styleId="Web">
    <w:name w:val="Normal (Web)"/>
    <w:basedOn w:val="a"/>
    <w:uiPriority w:val="99"/>
    <w:unhideWhenUsed/>
    <w:rsid w:val="00AD1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949ED-23B5-473B-8913-A43781A7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1498</Words>
  <Characters>1634</Characters>
  <Application>Microsoft Office Word</Application>
  <DocSecurity>0</DocSecurity>
  <Lines>125</Lines>
  <Paragraphs>184</Paragraphs>
  <ScaleCrop>false</ScaleCrop>
  <Company>HOME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2024-07-04T01:13:00Z</dcterms:created>
  <dcterms:modified xsi:type="dcterms:W3CDTF">2024-07-04T01:13:00Z</dcterms:modified>
</cp:coreProperties>
</file>